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10829-2024-QEO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北京卫安仪和科技发展有限公司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贾海平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91110109MA04FD3E1P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北京卫安仪和科技发展有限公司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北京市朝阳区百子湾西里104号楼6层1单元621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北京市昌平区阳坊镇极东未来产业园双创社区南区2022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北京卫安仪和科技发展有限公司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北京市朝阳区百子湾西里104号楼6层1单元621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北京市昌平区阳坊镇极东未来产业园双创社区南区2022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Q：仪器仪表的销售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E：仪器仪表的销售所涉及场所的相关环境管理活动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O：仪器仪表的销售所涉及场所的相关职业健康安全管理活动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