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安庆市悦发管业有限公司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20522-2023-2024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20522-2023-2024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安庆市悦发管业有限公司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胡宏香</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ISC-2023-1636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2028-09-11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2024年08月13日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