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10758-2024-Q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深圳市华富美陶瓷有限公司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马焕秋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91440300750463266T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深圳市华富美陶瓷有限公司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深圳市龙岗区南湾街道樟树布社区布沙路57号荔景商务区C座办公楼6楼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深圳市龙岗区南湾街道樟树布社区布沙路57号荔景商务区C座办公楼6楼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陶瓷制品的出口（国家禁止产品除外）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深圳市华富美陶瓷有限公司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深圳市龙岗区南湾街道樟树布社区布沙路57号荔景商务区C座办公楼6楼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深圳市龙岗区南湾街道樟树布社区布沙路57号荔景商务区C座办公楼6楼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陶瓷制品的出口（国家禁止产品除外）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