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10801-2024-QEO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天津亿立峰钢铁有限公司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91120223MA06FLL56P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天津亿立峰钢铁有限公司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天津市静海区大邱庄镇大屯村团大路与静王路交口交警队西侧500米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天津静海区大邱庄镇百亿道黄山路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Q：大棚管、光伏CZU型材及配件销售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E：大棚管、光伏CZU型材及配件销售所涉及场所的相关环境管理活动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O：大棚管、光伏CZU型材及配件销售所涉及场所的相关职业健康安全管理活动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天津亿立峰钢铁有限公司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天津市静海区大邱庄镇大屯村团大路与静王路交口交警队西侧500米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天津静海区大邱庄镇百亿道黄山路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Q：大棚管、光伏CZU型材及配件销售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E：大棚管、光伏CZU型材及配件销售所涉及场所的相关环境管理活动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O：大棚管、光伏CZU型材及配件销售所涉及场所的相关职业健康安全管理活动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