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9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芜湖普拉仕玛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200MA2TD83Q1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芜湖普拉仕玛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芜湖市镜湖区腰埂村村民委员会渡船组0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芜湖市镜湖区腰埂村村民委员会渡船组0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保设备（声波清灰器、工业吸灰机）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声波清灰器、工业吸灰机）的研发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环保设备（声波清灰器、工业吸灰机）的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芜湖普拉仕玛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芜湖市镜湖区腰埂村村民委员会渡船组0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芜湖市镜湖区腰埂村村民委员会渡船组0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保设备（声波清灰器、工业吸灰机）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声波清灰器、工业吸灰机）的研发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环保设备（声波清灰器、工业吸灰机）的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