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四川鹤达石油化工工程有限公司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0873-2022-EO-2024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