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1313815</wp:posOffset>
                  </wp:positionH>
                  <wp:positionV relativeFrom="paragraph">
                    <wp:posOffset>145415</wp:posOffset>
                  </wp:positionV>
                  <wp:extent cx="1073785" cy="5168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073785" cy="5168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B0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11</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2020-06-07T01:58:30Z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