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4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之旭（北京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758724520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之旭（北京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中关村大街18号8层04-81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中关村大街18号8层04-81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及其辅助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之旭（北京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中关村大街18号8层04-81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中关村大街18号8层04-81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及其辅助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