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港迅电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QLAT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港迅电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渡口区九宫庙街道钢花路1016号A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科城路恒基雍翠名门C1栋14-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梯安装、修理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安装、修理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港迅电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渡口区九宫庙街道钢花路1016号A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科城路恒基雍翠名门C1栋14-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梯安装、修理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安装、修理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