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10845-2023-EO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东众电气股份有限公司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91130900MA07W6RY4P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东众电气股份有限公司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河北省沧州市任丘市西环路思贤村东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河北省沧州市任丘市西环路思贤村东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E：通信线路铁件、电力铁附件、电力金具、光缆附件（钢绞线）、安全工器具(铁塔防坠落装置、标示牌、接线端子、安全围栏、防鸟设备、螺栓螺母)的生产所涉及场所的相关环境管理活动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O：通信线路铁件、电力铁附件、电力金具、光缆附件（钢绞线）、安全工器具(铁塔防坠落装置、标示牌、接线端子、安全围栏、防鸟设备、螺栓螺母)的生产所涉及场所的相关职业健康安全管理活动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Q：通信线路铁件、电力铁附件、电力金具、光缆附件（钢绞线）、安全工器具(铁塔防坠落装置、标示牌、接线端子、安全围栏、防鸟设备、螺栓螺母)的生产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东众电气股份有限公司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河北省沧州市任丘市西环路思贤村东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河北省沧州市任丘市西环路思贤村东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E：通信线路铁件、电力铁附件、电力金具、光缆附件（钢绞线）、安全工器具(铁塔防坠落装置、标示牌、接线端子、安全围栏、防鸟设备、螺栓螺母)的生产所涉及场所的相关环境管理活动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O：通信线路铁件、电力铁附件、电力金具、光缆附件（钢绞线）、安全工器具(铁塔防坠落装置、标示牌、接线端子、安全围栏、防鸟设备、螺栓螺母)的生产所涉及场所的相关职业健康安全管理活动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Q：通信线路铁件、电力铁附件、电力金具、光缆附件（钢绞线）、安全工器具(铁塔防坠落装置、标示牌、接线端子、安全围栏、防鸟设备、螺栓螺母)的生产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