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泉州耕润食品有限公司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2024年08月04日 上午至2024年08月04日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肖华章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