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北京八邦汇达商贸有限公司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10701-2024-QEO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2024年07月09日 上午至2024年07月09日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2024-07-08 9:00:00上午至2024-07-08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北京八邦汇达商贸有限公司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