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10680-2024-QEO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河北晟华工程项目管理有限公司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Q:34.01.02</w:t>
            </w:r>
          </w:p>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2024-N0EMS-1304083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2024年07月16日 上午至2024年07月18日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河北省承德市丰宁满族自治县大阁镇宁丰路361号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河北省承德市丰宁满族自治县大阁镇宁丰路361号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