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20511-2024-QEOF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四川省恒屹然商贸有限公司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91510703MA68K4347G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四川省恒屹然商贸有限公司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Q：预包装食品销售(含冷藏冷冻食品销售)，散装食品销售（含冷藏冷冻食品销售），特殊食品销售(保健食品销售)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E：预包装食品销售(含冷藏冷冻食品销售)，散装食品销售（含冷藏冷冻食品销售），特殊食品销售(保健食品销售)所涉及场所的相关环境管理活动。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O：预包装食品销售(含冷藏冷冻食品销售)，散装食品销售（含冷藏冷冻食品销售），特殊食品销售(保健食品销售)所涉及场所的相关职业健康安全管理活动。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四川省恒屹然商贸有限公司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Q：预包装食品销售(含冷藏冷冻食品销售)，散装食品销售（含冷藏冷冻食品销售），特殊食品销售(保健食品销售)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E：预包装食品销售(含冷藏冷冻食品销售)，散装食品销售（含冷藏冷冻食品销售），特殊食品销售(保健食品销售)所涉及场所的相关环境管理活动。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O：预包装食品销售(含冷藏冷冻食品销售)，散装食品销售（含冷藏冷冻食品销售），特殊食品销售(保健食品销售)所涉及场所的相关职业健康安全管理活动。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