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徐州久天彩色印务有限公司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10676-2024-Q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2024年07月18日 下午至2024年07月19日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2024-07-15 13:30:00下午至2024-07-15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徐州久天彩色印务有限公司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