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北京市望家欢农副产品贸易有限公司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2025年10月26日上午至2025年10月26日上午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33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