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广东华盛家具集团有限公司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苏桢妍，杨冰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广东华盛家具集团有限公司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曾小润</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ISC-2020-0750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