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无锡市东盛物业管理有限公司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0778-2022-EnMS-2024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2024年06月29日 上午至2024年07月01日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无锡市东盛物业管理有限公司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