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20441-2024-F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深圳市德邦电子商务有限公司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91440300MA5FNL8K7Q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深圳市德邦电子商务有限公司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深圳市龙华区民治街道民新社区华南物流9号仓三楼1区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深圳市龙华区民治街道民新社区华南物流9号仓三楼1区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位于深圳市龙华区民治街道民新社区华南物流9号仓三楼1区深圳市德邦电子商务有限公司预包装食品的销售（许可范围内）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深圳市德邦电子商务有限公司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深圳市龙华区民治街道民新社区华南物流9号仓三楼1区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深圳市龙华区民治街道民新社区华南物流9号仓三楼1区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位于深圳市龙华区民治街道民新社区华南物流9号仓三楼1区深圳市德邦电子商务有限公司预包装食品的销售（许可范围内）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