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贵州珉汇循环经济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刚，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5 8:00:00上午至2024-06-25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贵州省六盘水市钟山区月照乡响水社区（水月产业园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贵州省六盘水市钟山区月照乡响水社区（水月产业园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6日 上午至2024年06月2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