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10567-2024-Q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天津博宏诚远科技有限公司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91120222MA073NYU4N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天津博宏诚远科技有限公司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天津市武清区下朱庄街道钢城南路3号101室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天津市武清区下朱庄街道钢城南路3号101室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机械零件、零部件加工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天津博宏诚远科技有限公司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天津市武清区下朱庄街道钢城南路3号101室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天津市武清区下朱庄街道钢城南路3号101室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机械零件、零部件加工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