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山东精工电梯有限公司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窦文杰，李洪国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2024-06-17 8:00:00上午至2024-06-17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山东省潍坊市坊子区坊泰路609号智能装备产业园内</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山东省潍坊市坊子区坊泰路609号智能装备产业园内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2024年06月18日 上午至2024年06月20日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