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海久六灵互联网有限公司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温红玲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2024年06月02日 上午至2024年06月02日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徐佳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