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河北海通金属丝网制品有限公司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吉洁，杨园</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