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金华市毛毛涂料有限公司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10337-2023-QEO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金华市毛毛涂料有限公司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