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四川省正昌安装有限公司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李俐【EC：2021-N1QMS-2222792】，袁丁玲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2024年06月09日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