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唐山金马启新水泥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81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31日 下午至2024年06月0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30 8:30:00下午至2024-05-30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唐山金马启新水泥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