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大庆市诺金石油科技有限公司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崔秋丽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2024年06月13日 下午至2024年06月15日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刘海龙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