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新疆亚欧大陆桥铁路物资有限责任公司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2024年05月28日 下午至2024年05月31日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牛海萍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