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上海百丰源进出口有限公司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2024年06月01日 上午至2024年06月01日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李瑾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