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北京太合集佳家具有限公司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2020年05月16日 上午至2020年05月16日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