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吉祥嘉年华酒店管理有限公司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2024年04月27日 上午至2024年04月28日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张文利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