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杭州开元森泊酒店有限公司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卢晶，方小娥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2024年04月23日 上午至2024年04月27日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朱红良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