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河北凌锐煤矿机械制造有限公司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2024年04月26日 上午至2024年04月28日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李云飞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