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北京博奥汉通科技有限公司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北京市延庆区康庄镇天庆路178号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北京市房山区窦店镇京南嘉园4号楼4单元401室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尹洪坤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13910834125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13910834125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2024-04-14 9:00:00至2024-04-14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Q：未认可：档案整理，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认可：档案扫描数字化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E：档案整理，档案扫描数字化所涉及场所的相关环境管理活动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O：档案整理，档案扫描数字化所涉及场所的相关职业健康安全管理活动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Q：33.03.01;35.18.01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E：33.03.01;35.18.01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O：33.03.01;35.18.01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Q:33.03.01,35.18.01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E:33.03.01,35.18.01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O:33.03.01,35.18.01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3B215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2024-04-11T09:06:23Z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