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福澈研磨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4-30 8:30:00上午至2024-04-3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正定县恒州南街15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正定车站西街深国际智慧港A10-10108</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01日 上午至2024年05月0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