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浙江恒业电子股份有限公司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30141-2025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215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