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0380-2022-EnMs-2024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无锡市恒通电器有限公司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913202117186000135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无锡市恒通电器有限公司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无锡市滨湖区太湖街道周新东路68号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江苏省无锡市滨湖区太湖街道周新东路68号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智能电表生产所涉及的能源管理活动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无锡市恒通电器有限公司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无锡市滨湖区太湖街道周新东路68号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江苏省无锡市滨湖区太湖街道周新东路68号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智能电表生产所涉及的能源管理活动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R197EnMS220081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江苏省无锡市滨湖区太湖街道周新东路68号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