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5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蓝轩清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58003457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蓝轩清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锦华路一段8号1栋11单元28层28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双流区空港国际城一期一栋一单元61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服务、外墙清洗、管道清洗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、外墙清洗、管道清洗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、外墙清洗、管道清洗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蓝轩清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锦华路一段8号1栋11单元28层28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双流区空港国际城一期一栋一单元6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服务、外墙清洗、管道清洗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、外墙清洗、管道清洗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、外墙清洗、管道清洗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