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浙江均乐生物科技有限公司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8:30:00上午至2024-03-23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浙江省义乌市江东街道青口东苑工业区东苑路209号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浙江省金华市义乌市江东街道青口东苑工业区东苑路209号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上午至2024年03月25日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