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辛集市锐拓封头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96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17日 上午至2024年03月1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3-17上午至2024-03-17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辛集市锐拓封头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