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无锡寿华食品有限公司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2024年03月25日 下午至2024年03月27日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无锡市滨湖区湖滨路699-8号2楼-388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无锡市滨湖区湖滨路699-8号2楼-388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