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茂华塑业（河北）股份有限公司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10108-2024-QEO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