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江西明鸿光电科技有限公司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马成双，杨凌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2024-02-29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江西省鹰潭市高新技术产业开发区云芯路8号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江西省鹰潭市高新技术产业开发区云芯路8号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2024年03月13日 下午至2024年03月15日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