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江西明鸿光电科技有限公司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20071-2024-EnMS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江西省鹰潭市高新技术产业开发区云芯路8号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江西省鹰潭市高新技术产业开发区云芯路8号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何奎德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18170152399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18170152399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2024-02-29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 xml:space="preserve">午至2024-02-29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_GoBack"/>
            <w:bookmarkEnd w:id="27"/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无源光纤连接器件、光纤跳线和光纤阵列的加工所涉及的相关能源管理活动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2023-N0EnMS-1409486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13879032327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24641CE"/>
    <w:rsid w:val="23C245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2024-03-07T02:02:56Z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