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东营市奥能电器成套设备有限公司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2024年03月07日 下午至2024年03月08日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