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南徕木电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6 8:00:00下午至2024-02-26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湖南常德市汉寿经济开发区黄福居委会麒麟路8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湖南常德市汉寿经济开发区黄福居委会麒麟路8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7日 下午至2024年03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