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定州市通力机械制造有限公司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10744-2023-EO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定州市中山西路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定州市中山西路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陈得胜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15030284212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15030284212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E:25,O:25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2024-01-28 8:30:00至2024-01-28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E：气动架车机、轮对转镐、台车转盘的生产所涉及场所的相关环境管理活动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O：气动架车机、轮对转镐、台车转盘的生产所涉及场所的相关职业健康安全管理活动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E：18.02.02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O：18.02.02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2023-N1EMS-1299359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2023-N1OHSMS-1299359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2021-N1EMS-3024421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2021-N1OHSMS-3024421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2024-01-23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91D3D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2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2024-01-23T07:24:31Z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