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合力星辰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7日 上午至2024年01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苑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