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浙江志超工贸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31950-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05-2020-EI</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诚信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EI]003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